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ABC07" w14:textId="77777777" w:rsidR="00874221" w:rsidRDefault="00F922D9">
      <w:pPr>
        <w:rPr>
          <w:rFonts w:ascii="Times New Roman" w:hAnsi="Times New Roman" w:cs="Times New Roman"/>
          <w:b/>
          <w:sz w:val="28"/>
          <w:szCs w:val="28"/>
        </w:rPr>
      </w:pPr>
      <w:r w:rsidRPr="00F922D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ДНЕВЕН РЕД</w:t>
      </w:r>
    </w:p>
    <w:p w14:paraId="293C444B" w14:textId="2AD25362" w:rsidR="00F922D9" w:rsidRDefault="00F922D9" w:rsidP="00F922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22D9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заседание на </w:t>
      </w:r>
      <w:r w:rsidR="000679BB">
        <w:rPr>
          <w:rFonts w:ascii="Times New Roman" w:hAnsi="Times New Roman" w:cs="Times New Roman"/>
          <w:sz w:val="28"/>
          <w:szCs w:val="28"/>
        </w:rPr>
        <w:t>Р</w:t>
      </w:r>
      <w:r w:rsidR="00D40531">
        <w:rPr>
          <w:rFonts w:ascii="Times New Roman" w:hAnsi="Times New Roman" w:cs="Times New Roman"/>
          <w:sz w:val="28"/>
          <w:szCs w:val="28"/>
        </w:rPr>
        <w:t>айонна</w:t>
      </w:r>
      <w:r w:rsidR="000679BB">
        <w:rPr>
          <w:rFonts w:ascii="Times New Roman" w:hAnsi="Times New Roman" w:cs="Times New Roman"/>
          <w:sz w:val="28"/>
          <w:szCs w:val="28"/>
        </w:rPr>
        <w:t xml:space="preserve"> Избирателна К</w:t>
      </w:r>
      <w:r>
        <w:rPr>
          <w:rFonts w:ascii="Times New Roman" w:hAnsi="Times New Roman" w:cs="Times New Roman"/>
          <w:sz w:val="28"/>
          <w:szCs w:val="28"/>
        </w:rPr>
        <w:t xml:space="preserve">омисия </w:t>
      </w:r>
      <w:r w:rsidR="00886A2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Бургас,</w:t>
      </w:r>
    </w:p>
    <w:p w14:paraId="0814AC5E" w14:textId="16B6EBB5" w:rsidR="00F922D9" w:rsidRDefault="00BE1012" w:rsidP="005706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което ще се проведе на </w:t>
      </w:r>
      <w:r w:rsidR="00577B50">
        <w:rPr>
          <w:rFonts w:ascii="Times New Roman" w:hAnsi="Times New Roman" w:cs="Times New Roman"/>
          <w:sz w:val="28"/>
          <w:szCs w:val="28"/>
          <w:lang w:val="en-US"/>
        </w:rPr>
        <w:t>14</w:t>
      </w:r>
      <w:r w:rsidR="000679BB">
        <w:rPr>
          <w:rFonts w:ascii="Times New Roman" w:hAnsi="Times New Roman" w:cs="Times New Roman"/>
          <w:sz w:val="28"/>
          <w:szCs w:val="28"/>
        </w:rPr>
        <w:t>.03.2026</w:t>
      </w:r>
      <w:r w:rsidR="002D7912">
        <w:rPr>
          <w:rFonts w:ascii="Times New Roman" w:hAnsi="Times New Roman" w:cs="Times New Roman"/>
          <w:sz w:val="28"/>
          <w:szCs w:val="28"/>
        </w:rPr>
        <w:t xml:space="preserve"> г. от 1</w:t>
      </w:r>
      <w:r w:rsidR="009F58B2">
        <w:rPr>
          <w:rFonts w:ascii="Times New Roman" w:hAnsi="Times New Roman" w:cs="Times New Roman"/>
          <w:sz w:val="28"/>
          <w:szCs w:val="28"/>
        </w:rPr>
        <w:t>7</w:t>
      </w:r>
      <w:r w:rsidR="00577B50">
        <w:rPr>
          <w:rFonts w:ascii="Times New Roman" w:hAnsi="Times New Roman" w:cs="Times New Roman"/>
          <w:sz w:val="28"/>
          <w:szCs w:val="28"/>
        </w:rPr>
        <w:t>:0</w:t>
      </w:r>
      <w:bookmarkStart w:id="0" w:name="_GoBack"/>
      <w:bookmarkEnd w:id="0"/>
      <w:r w:rsidR="00F922D9">
        <w:rPr>
          <w:rFonts w:ascii="Times New Roman" w:hAnsi="Times New Roman" w:cs="Times New Roman"/>
          <w:sz w:val="28"/>
          <w:szCs w:val="28"/>
        </w:rPr>
        <w:t>0 часа</w:t>
      </w:r>
    </w:p>
    <w:p w14:paraId="1C2551B1" w14:textId="77777777" w:rsidR="009C01E0" w:rsidRPr="009C01E0" w:rsidRDefault="009C01E0" w:rsidP="009C01E0">
      <w:pPr>
        <w:rPr>
          <w:rFonts w:ascii="Times New Roman" w:hAnsi="Times New Roman" w:cs="Times New Roman"/>
          <w:sz w:val="26"/>
          <w:szCs w:val="26"/>
        </w:rPr>
      </w:pPr>
    </w:p>
    <w:p w14:paraId="6B967DCF" w14:textId="77777777" w:rsidR="00536A73" w:rsidRPr="00536A73" w:rsidRDefault="00536A73" w:rsidP="00536A73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2DC3E6F" w14:textId="436B7E89" w:rsidR="00536A73" w:rsidRPr="00536A73" w:rsidRDefault="00536A73" w:rsidP="00292F9C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Регистрации на кандидатски листи</w:t>
      </w:r>
      <w:r w:rsidRPr="00EF5B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 народни представители, за участие в изборите за народни представители на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19</w:t>
      </w:r>
      <w:r w:rsidRPr="00EF5B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април</w:t>
      </w:r>
      <w:r w:rsidRPr="00EF5B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Pr="00EF5B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г. във </w:t>
      </w:r>
      <w:r w:rsidRPr="00EF5B3A">
        <w:rPr>
          <w:rFonts w:ascii="Times New Roman" w:eastAsia="Times New Roman" w:hAnsi="Times New Roman" w:cs="Times New Roman"/>
          <w:caps/>
          <w:color w:val="000000" w:themeColor="text1"/>
          <w:sz w:val="28"/>
          <w:szCs w:val="28"/>
        </w:rPr>
        <w:t>в</w:t>
      </w:r>
      <w:r w:rsidRPr="00EF5B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тори изборен район – Бургас.</w:t>
      </w:r>
    </w:p>
    <w:p w14:paraId="4654077C" w14:textId="77777777" w:rsidR="00536A73" w:rsidRPr="00536A73" w:rsidRDefault="00536A73" w:rsidP="00536A7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A2DA7D9" w14:textId="3E67E580" w:rsidR="002D7912" w:rsidRPr="005706F8" w:rsidRDefault="002D7912" w:rsidP="00292F9C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706F8">
        <w:rPr>
          <w:rFonts w:ascii="Times New Roman" w:hAnsi="Times New Roman" w:cs="Times New Roman"/>
          <w:sz w:val="28"/>
          <w:szCs w:val="28"/>
        </w:rPr>
        <w:t>Разни</w:t>
      </w:r>
    </w:p>
    <w:p w14:paraId="08626C68" w14:textId="42E57539" w:rsidR="00DB3310" w:rsidRDefault="00DB3310" w:rsidP="0009241E">
      <w:pPr>
        <w:ind w:firstLine="567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14:paraId="77CEE252" w14:textId="77777777" w:rsidR="00DB3310" w:rsidRPr="00F922D9" w:rsidRDefault="00DB3310" w:rsidP="00DB3310">
      <w:pPr>
        <w:rPr>
          <w:rFonts w:ascii="Times New Roman" w:hAnsi="Times New Roman" w:cs="Times New Roman"/>
          <w:sz w:val="28"/>
          <w:szCs w:val="28"/>
        </w:rPr>
      </w:pPr>
    </w:p>
    <w:sectPr w:rsidR="00DB3310" w:rsidRPr="00F92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C32427"/>
    <w:multiLevelType w:val="hybridMultilevel"/>
    <w:tmpl w:val="2B968B8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F4E5F"/>
    <w:multiLevelType w:val="hybridMultilevel"/>
    <w:tmpl w:val="94E6C4B2"/>
    <w:lvl w:ilvl="0" w:tplc="8C9A9B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166238B"/>
    <w:multiLevelType w:val="hybridMultilevel"/>
    <w:tmpl w:val="6F6013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2D9"/>
    <w:rsid w:val="000669E8"/>
    <w:rsid w:val="000679BB"/>
    <w:rsid w:val="0009241E"/>
    <w:rsid w:val="001269CF"/>
    <w:rsid w:val="001433EA"/>
    <w:rsid w:val="00170C63"/>
    <w:rsid w:val="00174D0C"/>
    <w:rsid w:val="0018406B"/>
    <w:rsid w:val="001E5362"/>
    <w:rsid w:val="001F400D"/>
    <w:rsid w:val="00237286"/>
    <w:rsid w:val="00280B4E"/>
    <w:rsid w:val="00292F9C"/>
    <w:rsid w:val="002A425B"/>
    <w:rsid w:val="002D7912"/>
    <w:rsid w:val="002F4996"/>
    <w:rsid w:val="003300F1"/>
    <w:rsid w:val="00363B80"/>
    <w:rsid w:val="003832C0"/>
    <w:rsid w:val="003C78BA"/>
    <w:rsid w:val="00494AEF"/>
    <w:rsid w:val="00536A73"/>
    <w:rsid w:val="00563C92"/>
    <w:rsid w:val="00567BFC"/>
    <w:rsid w:val="005706F8"/>
    <w:rsid w:val="00577B50"/>
    <w:rsid w:val="00592216"/>
    <w:rsid w:val="005B4266"/>
    <w:rsid w:val="006043CB"/>
    <w:rsid w:val="0077408D"/>
    <w:rsid w:val="0078590A"/>
    <w:rsid w:val="007A413B"/>
    <w:rsid w:val="007E1FBD"/>
    <w:rsid w:val="0080615D"/>
    <w:rsid w:val="008400F7"/>
    <w:rsid w:val="00852E14"/>
    <w:rsid w:val="00874221"/>
    <w:rsid w:val="00886A2C"/>
    <w:rsid w:val="008F1659"/>
    <w:rsid w:val="00913841"/>
    <w:rsid w:val="00980BD7"/>
    <w:rsid w:val="009B5DA7"/>
    <w:rsid w:val="009C01E0"/>
    <w:rsid w:val="009F58B2"/>
    <w:rsid w:val="00A34AB2"/>
    <w:rsid w:val="00A6396D"/>
    <w:rsid w:val="00A854A2"/>
    <w:rsid w:val="00B147AF"/>
    <w:rsid w:val="00B47B60"/>
    <w:rsid w:val="00B82E5D"/>
    <w:rsid w:val="00BE1012"/>
    <w:rsid w:val="00CA63C5"/>
    <w:rsid w:val="00CB20DF"/>
    <w:rsid w:val="00D40531"/>
    <w:rsid w:val="00D92450"/>
    <w:rsid w:val="00DB3310"/>
    <w:rsid w:val="00E130C1"/>
    <w:rsid w:val="00EA0E31"/>
    <w:rsid w:val="00F33C14"/>
    <w:rsid w:val="00F36299"/>
    <w:rsid w:val="00F922D9"/>
    <w:rsid w:val="00FB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EB387"/>
  <w15:docId w15:val="{BB661992-FC06-4019-AF8F-38AB0C5AB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2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09241E"/>
    <w:pPr>
      <w:ind w:left="720"/>
      <w:contextualSpacing/>
    </w:pPr>
  </w:style>
  <w:style w:type="paragraph" w:styleId="a5">
    <w:name w:val="No Spacing"/>
    <w:uiPriority w:val="1"/>
    <w:qFormat/>
    <w:rsid w:val="00292F9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RIK</cp:lastModifiedBy>
  <cp:revision>5</cp:revision>
  <dcterms:created xsi:type="dcterms:W3CDTF">2026-03-06T11:18:00Z</dcterms:created>
  <dcterms:modified xsi:type="dcterms:W3CDTF">2026-03-14T10:09:00Z</dcterms:modified>
</cp:coreProperties>
</file>